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8B" w:rsidRDefault="00622A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11674669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73558B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9F7625" w:rsidRPr="007E42C5" w:rsidRDefault="00622A9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3558B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  <w:bookmarkStart w:id="1" w:name="_GoBack"/>
      <w:bookmarkEnd w:id="1"/>
    </w:p>
    <w:p w:rsidR="009F7625" w:rsidRPr="007E42C5" w:rsidRDefault="009F7625">
      <w:pPr>
        <w:spacing w:after="0"/>
        <w:ind w:left="120"/>
        <w:rPr>
          <w:lang w:val="ru-RU"/>
        </w:rPr>
      </w:pPr>
    </w:p>
    <w:p w:rsidR="009F7625" w:rsidRPr="007E42C5" w:rsidRDefault="009F7625">
      <w:pPr>
        <w:spacing w:after="0"/>
        <w:ind w:left="120"/>
        <w:rPr>
          <w:lang w:val="ru-RU"/>
        </w:rPr>
      </w:pPr>
    </w:p>
    <w:p w:rsidR="009F7625" w:rsidRPr="007E42C5" w:rsidRDefault="009F7625">
      <w:pPr>
        <w:spacing w:after="0"/>
        <w:ind w:left="120"/>
        <w:rPr>
          <w:lang w:val="ru-RU"/>
        </w:rPr>
      </w:pPr>
    </w:p>
    <w:p w:rsidR="009F7625" w:rsidRPr="007E42C5" w:rsidRDefault="009F762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22A92" w:rsidRPr="0073558B" w:rsidTr="00622A92">
        <w:tc>
          <w:tcPr>
            <w:tcW w:w="3114" w:type="dxa"/>
          </w:tcPr>
          <w:p w:rsidR="00622A92" w:rsidRPr="007E42C5" w:rsidRDefault="00622A92" w:rsidP="00622A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7E42C5" w:rsidRDefault="00622A92" w:rsidP="00622A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622A92" w:rsidRPr="007E42C5" w:rsidRDefault="007E42C5" w:rsidP="00622A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Методического совета</w:t>
            </w:r>
          </w:p>
          <w:p w:rsidR="007E42C5" w:rsidRPr="007E42C5" w:rsidRDefault="00622A92" w:rsidP="007E42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Приказ №1</w:t>
            </w:r>
          </w:p>
          <w:p w:rsidR="00622A92" w:rsidRPr="007E42C5" w:rsidRDefault="00622A92" w:rsidP="007E42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622A92" w:rsidRPr="0040209D" w:rsidRDefault="00622A92" w:rsidP="00622A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2A92" w:rsidRPr="007E42C5" w:rsidRDefault="00622A92" w:rsidP="00622A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7E42C5" w:rsidRDefault="007E42C5" w:rsidP="00622A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622A92" w:rsidRPr="007E42C5" w:rsidRDefault="007E42C5" w:rsidP="00622A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Педагогического совета</w:t>
            </w:r>
          </w:p>
          <w:p w:rsidR="007E42C5" w:rsidRPr="007E42C5" w:rsidRDefault="00622A92" w:rsidP="007E42C5">
            <w:pPr>
              <w:tabs>
                <w:tab w:val="left" w:pos="1635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Приказ №1</w:t>
            </w:r>
            <w:r w:rsidR="007E42C5"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622A92" w:rsidRPr="007E42C5" w:rsidRDefault="00622A92" w:rsidP="007E42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622A92" w:rsidRPr="0040209D" w:rsidRDefault="00622A92" w:rsidP="00622A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2A92" w:rsidRPr="007E42C5" w:rsidRDefault="00622A92" w:rsidP="00622A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622A92" w:rsidRPr="007E42C5" w:rsidRDefault="00622A92" w:rsidP="00622A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</w:p>
          <w:p w:rsidR="007E42C5" w:rsidRPr="007E42C5" w:rsidRDefault="00622A92" w:rsidP="007E42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Приказом №382-од </w:t>
            </w:r>
          </w:p>
          <w:p w:rsidR="00622A92" w:rsidRPr="007E42C5" w:rsidRDefault="00622A92" w:rsidP="007E42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E42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622A92" w:rsidRPr="0040209D" w:rsidRDefault="00622A92" w:rsidP="00622A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7625" w:rsidRPr="00BC3CC7" w:rsidRDefault="009F7625">
      <w:pPr>
        <w:spacing w:after="0"/>
        <w:ind w:left="120"/>
        <w:rPr>
          <w:lang w:val="ru-RU"/>
        </w:rPr>
      </w:pPr>
    </w:p>
    <w:p w:rsidR="009F7625" w:rsidRDefault="009F7625" w:rsidP="007E42C5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7E42C5" w:rsidRPr="007E42C5" w:rsidRDefault="007E42C5" w:rsidP="007E42C5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7E4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7E42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E42C5" w:rsidRPr="007E42C5" w:rsidRDefault="007E42C5" w:rsidP="007E42C5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7E42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7E4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7E42C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7E4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7E42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4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7E42C5" w:rsidRPr="007E42C5" w:rsidRDefault="007E42C5" w:rsidP="007E42C5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E4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7E42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7E4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7E42C5" w:rsidRPr="007E42C5" w:rsidRDefault="007E42C5" w:rsidP="007E42C5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E42C5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РУССКИЙ ЯЗЫК</w:t>
      </w:r>
      <w:r w:rsidRPr="007E42C5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7E42C5" w:rsidRPr="007E42C5" w:rsidRDefault="007E42C5" w:rsidP="007E42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7E42C5" w:rsidRPr="007E42C5" w:rsidRDefault="007E42C5" w:rsidP="007E42C5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2C5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7E42C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E42C5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класса)</w:t>
      </w:r>
    </w:p>
    <w:p w:rsidR="007E42C5" w:rsidRPr="007E42C5" w:rsidRDefault="007E42C5" w:rsidP="007E42C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42C5" w:rsidRPr="007E42C5" w:rsidRDefault="007E42C5" w:rsidP="007E42C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42C5" w:rsidRPr="007E42C5" w:rsidRDefault="007E42C5" w:rsidP="007E42C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42C5" w:rsidRPr="007E42C5" w:rsidRDefault="007E42C5" w:rsidP="007E42C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42C5" w:rsidRPr="007E42C5" w:rsidRDefault="007E42C5" w:rsidP="007E42C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7E42C5" w:rsidRPr="007E42C5" w:rsidRDefault="007E42C5" w:rsidP="007E42C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7E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Колмакова Г.В.</w:t>
      </w:r>
    </w:p>
    <w:p w:rsidR="007E42C5" w:rsidRPr="007E42C5" w:rsidRDefault="007E42C5" w:rsidP="007E42C5">
      <w:pPr>
        <w:spacing w:after="0"/>
        <w:rPr>
          <w:lang w:val="ru-RU"/>
        </w:rPr>
      </w:pPr>
    </w:p>
    <w:p w:rsidR="009F7625" w:rsidRPr="00BC3CC7" w:rsidRDefault="009F7625">
      <w:pPr>
        <w:spacing w:after="0"/>
        <w:ind w:left="120"/>
        <w:jc w:val="center"/>
        <w:rPr>
          <w:lang w:val="ru-RU"/>
        </w:rPr>
      </w:pPr>
    </w:p>
    <w:p w:rsidR="009F7625" w:rsidRPr="00BC3CC7" w:rsidRDefault="009F7625">
      <w:pPr>
        <w:spacing w:after="0"/>
        <w:ind w:left="120"/>
        <w:jc w:val="center"/>
        <w:rPr>
          <w:lang w:val="ru-RU"/>
        </w:rPr>
      </w:pPr>
    </w:p>
    <w:p w:rsidR="009F7625" w:rsidRPr="00BC3CC7" w:rsidRDefault="009F7625">
      <w:pPr>
        <w:spacing w:after="0"/>
        <w:ind w:left="120"/>
        <w:jc w:val="center"/>
        <w:rPr>
          <w:lang w:val="ru-RU"/>
        </w:rPr>
      </w:pPr>
    </w:p>
    <w:p w:rsidR="009F7625" w:rsidRPr="00BC3CC7" w:rsidRDefault="009F7625">
      <w:pPr>
        <w:spacing w:after="0"/>
        <w:ind w:left="120"/>
        <w:jc w:val="center"/>
        <w:rPr>
          <w:lang w:val="ru-RU"/>
        </w:rPr>
      </w:pPr>
    </w:p>
    <w:p w:rsidR="009F7625" w:rsidRPr="00BC3CC7" w:rsidRDefault="009F7625">
      <w:pPr>
        <w:spacing w:after="0"/>
        <w:ind w:left="120"/>
        <w:jc w:val="center"/>
        <w:rPr>
          <w:lang w:val="ru-RU"/>
        </w:rPr>
      </w:pPr>
    </w:p>
    <w:p w:rsidR="009F7625" w:rsidRPr="00BC3CC7" w:rsidRDefault="009F7625">
      <w:pPr>
        <w:spacing w:after="0"/>
        <w:ind w:left="120"/>
        <w:jc w:val="center"/>
        <w:rPr>
          <w:lang w:val="ru-RU"/>
        </w:rPr>
      </w:pPr>
    </w:p>
    <w:p w:rsidR="009F7625" w:rsidRPr="00BC3CC7" w:rsidRDefault="009F7625">
      <w:pPr>
        <w:spacing w:after="0"/>
        <w:ind w:left="120"/>
        <w:jc w:val="center"/>
        <w:rPr>
          <w:lang w:val="ru-RU"/>
        </w:rPr>
      </w:pPr>
    </w:p>
    <w:p w:rsidR="009F7625" w:rsidRPr="007E42C5" w:rsidRDefault="00622A92" w:rsidP="00BC3CC7">
      <w:pPr>
        <w:spacing w:after="0"/>
        <w:jc w:val="center"/>
        <w:rPr>
          <w:sz w:val="24"/>
          <w:szCs w:val="24"/>
          <w:lang w:val="ru-RU"/>
        </w:rPr>
        <w:sectPr w:rsidR="009F7625" w:rsidRPr="007E42C5">
          <w:pgSz w:w="11906" w:h="16383"/>
          <w:pgMar w:top="1134" w:right="850" w:bottom="1134" w:left="1701" w:header="720" w:footer="720" w:gutter="0"/>
          <w:cols w:space="720"/>
        </w:sectPr>
      </w:pPr>
      <w:bookmarkStart w:id="2" w:name="8960954b-15b1-4c85-b40b-ae95f67136d9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>Мулымья</w:t>
      </w:r>
      <w:bookmarkEnd w:id="2"/>
      <w:proofErr w:type="spellEnd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2b7bbf9c-2491-40e5-bd35-a2a44bd1331b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3"/>
      <w:r w:rsidRPr="007E42C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F7625" w:rsidRPr="00BC3CC7" w:rsidRDefault="00622A92" w:rsidP="00BC3CC7">
      <w:pPr>
        <w:spacing w:after="0" w:line="264" w:lineRule="auto"/>
        <w:jc w:val="both"/>
        <w:rPr>
          <w:lang w:val="ru-RU"/>
        </w:rPr>
      </w:pPr>
      <w:bookmarkStart w:id="4" w:name="block-11674668"/>
      <w:bookmarkEnd w:id="0"/>
      <w:r w:rsidRPr="00BC3C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C3CC7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BC3CC7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C3CC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C3CC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F7625" w:rsidRPr="00BC3CC7" w:rsidRDefault="00622A92">
      <w:pPr>
        <w:spacing w:after="0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F7625" w:rsidRPr="00BC3CC7" w:rsidRDefault="00622A92">
      <w:pPr>
        <w:spacing w:after="0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F7625" w:rsidRPr="00BC3CC7" w:rsidRDefault="00622A92">
      <w:pPr>
        <w:spacing w:after="0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F7625" w:rsidRPr="00BC3CC7" w:rsidRDefault="00622A92">
      <w:pPr>
        <w:spacing w:after="0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F7625" w:rsidRPr="00BC3CC7" w:rsidRDefault="00622A92">
      <w:pPr>
        <w:spacing w:after="0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C3CC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C3CC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F7625" w:rsidRPr="00BC3CC7" w:rsidRDefault="009F7625">
      <w:pPr>
        <w:rPr>
          <w:lang w:val="ru-RU"/>
        </w:rPr>
        <w:sectPr w:rsidR="009F7625" w:rsidRPr="00BC3CC7">
          <w:pgSz w:w="11906" w:h="16383"/>
          <w:pgMar w:top="1134" w:right="850" w:bottom="1134" w:left="1701" w:header="720" w:footer="720" w:gutter="0"/>
          <w:cols w:space="720"/>
        </w:sect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bookmarkStart w:id="5" w:name="block-11674672"/>
      <w:bookmarkEnd w:id="4"/>
      <w:r w:rsidRPr="00BC3C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C3CC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BC3CC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BC3CC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BC3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BC3CC7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BC3CC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;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;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F7625" w:rsidRPr="00BC3CC7" w:rsidRDefault="00622A92">
      <w:pPr>
        <w:spacing w:after="0" w:line="264" w:lineRule="auto"/>
        <w:ind w:firstLine="60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314E3" w:rsidRDefault="00F314E3" w:rsidP="00F3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F314E3" w:rsidRPr="00F314E3" w:rsidRDefault="00F314E3" w:rsidP="00F3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F314E3" w:rsidRPr="00F314E3" w:rsidRDefault="00F314E3" w:rsidP="00F3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F314E3" w:rsidRPr="00F314E3" w:rsidRDefault="00F314E3" w:rsidP="00F31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метапредметных</w:t>
      </w:r>
      <w:proofErr w:type="spellEnd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предметных результатов освоения учебного предмета.</w:t>
      </w:r>
    </w:p>
    <w:p w:rsidR="00F314E3" w:rsidRPr="00F314E3" w:rsidRDefault="00F314E3" w:rsidP="00F314E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ЛИЧНОСТНЫЕ РЕЗУЛЬТАТЫ</w:t>
      </w:r>
    </w:p>
    <w:p w:rsidR="00F314E3" w:rsidRPr="00F314E3" w:rsidRDefault="00F314E3" w:rsidP="00F31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314E3" w:rsidRPr="00F314E3" w:rsidRDefault="00F314E3" w:rsidP="00F314E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гражданско-патриотического воспитания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314E3" w:rsidRPr="00F314E3" w:rsidRDefault="00F314E3" w:rsidP="00F314E3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314E3" w:rsidRPr="00F314E3" w:rsidRDefault="00F314E3" w:rsidP="00F314E3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314E3" w:rsidRPr="00F314E3" w:rsidRDefault="00F314E3" w:rsidP="00F314E3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314E3" w:rsidRPr="00F314E3" w:rsidRDefault="00F314E3" w:rsidP="00F314E3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нравственно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oftHyphen/>
        <w:t>этических</w:t>
      </w:r>
      <w:proofErr w:type="spellEnd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314E3" w:rsidRPr="00F314E3" w:rsidRDefault="00F314E3" w:rsidP="00F314E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духовно-нравственного воспитания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осознание языка как одной из главных духовно-нравственных ценностей народа;</w:t>
      </w:r>
    </w:p>
    <w:p w:rsidR="00F314E3" w:rsidRPr="00F314E3" w:rsidRDefault="00F314E3" w:rsidP="00F314E3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F314E3" w:rsidRPr="00F314E3" w:rsidRDefault="00F314E3" w:rsidP="00F314E3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314E3" w:rsidRPr="00F314E3" w:rsidRDefault="00F314E3" w:rsidP="00F314E3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314E3" w:rsidRPr="00F314E3" w:rsidRDefault="00F314E3" w:rsidP="00F314E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эстетического воспитания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314E3" w:rsidRPr="00F314E3" w:rsidRDefault="00F314E3" w:rsidP="00F314E3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314E3" w:rsidRPr="00F314E3" w:rsidRDefault="00F314E3" w:rsidP="00F314E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физического воспитания, формирования культуры здоровья и эмоционального благополучия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314E3" w:rsidRPr="00F314E3" w:rsidRDefault="00F314E3" w:rsidP="00F314E3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314E3" w:rsidRPr="00F314E3" w:rsidRDefault="00F314E3" w:rsidP="00F314E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трудового воспитания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314E3" w:rsidRPr="00F314E3" w:rsidRDefault="00F314E3" w:rsidP="00F314E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экологического воспитания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бережное отношение к природе, формируемое в процессе работы с текстами;</w:t>
      </w:r>
    </w:p>
    <w:p w:rsidR="00F314E3" w:rsidRPr="00F314E3" w:rsidRDefault="00F314E3" w:rsidP="00F314E3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неприятие действий, приносящих вред природе;</w:t>
      </w:r>
    </w:p>
    <w:p w:rsidR="00F314E3" w:rsidRPr="00F314E3" w:rsidRDefault="00F314E3" w:rsidP="00F314E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ценности научного познания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314E3" w:rsidRPr="00F314E3" w:rsidRDefault="00F314E3" w:rsidP="00F314E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познавательные интересы, активность, инициативность, любознательность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314E3" w:rsidRPr="00F314E3" w:rsidRDefault="00F314E3" w:rsidP="00F314E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МЕТАПРЕДМЕТНЫЕ РЕЗУЛЬТАТЫ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обучающегося будут сформированы следующие </w:t>
      </w: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базовые логические действия как часть познавательных универсальных учебных действий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частеречная</w:t>
      </w:r>
      <w:proofErr w:type="spellEnd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314E3" w:rsidRPr="00F314E3" w:rsidRDefault="00F314E3" w:rsidP="00F314E3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объединять объекты (языковые единицы) по определённому признаку;</w:t>
      </w:r>
    </w:p>
    <w:p w:rsidR="00F314E3" w:rsidRPr="00F314E3" w:rsidRDefault="00F314E3" w:rsidP="00F314E3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314E3" w:rsidRPr="00F314E3" w:rsidRDefault="00F314E3" w:rsidP="00F314E3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314E3" w:rsidRPr="00F314E3" w:rsidRDefault="00F314E3" w:rsidP="00F314E3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314E3" w:rsidRPr="00F314E3" w:rsidRDefault="00F314E3" w:rsidP="00F314E3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устанавливать </w:t>
      </w:r>
      <w:proofErr w:type="spellStart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причинно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oftHyphen/>
        <w:t>следственные</w:t>
      </w:r>
      <w:proofErr w:type="spellEnd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связи в ситуациях наблюдения за языковым материалом, делать выводы.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обучающегося будут сформированы следующие </w:t>
      </w: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базовые исследовательские действия как часть познавательных универсальных учебных действий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F314E3" w:rsidRPr="00F314E3" w:rsidRDefault="00F314E3" w:rsidP="00F314E3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314E3" w:rsidRPr="00F314E3" w:rsidRDefault="00F314E3" w:rsidP="00F314E3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проводить по предложенному плану несложное лингвистическое </w:t>
      </w:r>
      <w:proofErr w:type="spellStart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мини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oftHyphen/>
        <w:t>исследование</w:t>
      </w:r>
      <w:proofErr w:type="spellEnd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выполнять по предложенному плану проектное задание;</w:t>
      </w:r>
    </w:p>
    <w:p w:rsidR="00F314E3" w:rsidRPr="00F314E3" w:rsidRDefault="00F314E3" w:rsidP="00F314E3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314E3" w:rsidRPr="00F314E3" w:rsidRDefault="00F314E3" w:rsidP="00F314E3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обучающегося будут сформированы следующие умения </w:t>
      </w: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работать с информацией как часть познавательных универсальных учебных действий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314E3" w:rsidRPr="00F314E3" w:rsidRDefault="00F314E3" w:rsidP="00F314E3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314E3" w:rsidRPr="00F314E3" w:rsidRDefault="00F314E3" w:rsidP="00F314E3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314E3" w:rsidRPr="00F314E3" w:rsidRDefault="00F314E3" w:rsidP="00F314E3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314E3" w:rsidRPr="00F314E3" w:rsidRDefault="00F314E3" w:rsidP="00F314E3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анализировать и создавать текстовую, видео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oftHyphen/>
        <w:t>, графическую, звуковую информацию в соответствии с учебной задачей;</w:t>
      </w:r>
    </w:p>
    <w:p w:rsidR="00F314E3" w:rsidRPr="00F314E3" w:rsidRDefault="00F314E3" w:rsidP="00F314E3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обучающегося будут сформированы следующие умения </w:t>
      </w: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общения как часть коммуникативных универсальных учебных действий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проявлять уважительное отношение к собеседнику, соблюдать правила ведения диалоги и дискуссии;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признавать возможность существования разных точек зрения;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корректно и аргументированно высказывать своё мнение;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строить речевое высказывание в соответствии с поставленной задачей;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мини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oftHyphen/>
        <w:t>исследования</w:t>
      </w:r>
      <w:proofErr w:type="spellEnd"/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проектного задания;</w:t>
      </w:r>
    </w:p>
    <w:p w:rsidR="00F314E3" w:rsidRPr="00F314E3" w:rsidRDefault="00F314E3" w:rsidP="00F314E3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подбирать иллюстративный материал (рисунки, фото, плакаты) к тексту выступления.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обучающегося будут сформированы следующие умения </w:t>
      </w: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самоорганизации как части регулятивных универсальных учебных действий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планировать действия по решению учебной задачи для получения результата;</w:t>
      </w:r>
    </w:p>
    <w:p w:rsidR="00F314E3" w:rsidRPr="00F314E3" w:rsidRDefault="00F314E3" w:rsidP="00F314E3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выстраивать последовательность выбранных действий.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обучающегося будут сформированы следующие умения </w:t>
      </w: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самоконтроля как части регулятивных универсальных учебных действий</w:t>
      </w: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F314E3" w:rsidRPr="00F314E3" w:rsidRDefault="00F314E3" w:rsidP="00F314E3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устанавливать причины успеха (неудач) учебной деятельности;</w:t>
      </w:r>
    </w:p>
    <w:p w:rsidR="00F314E3" w:rsidRPr="00F314E3" w:rsidRDefault="00F314E3" w:rsidP="00F314E3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корректировать свои учебные действия для преодоления речевых и орфографических ошибок;</w:t>
      </w:r>
    </w:p>
    <w:p w:rsidR="00F314E3" w:rsidRPr="00F314E3" w:rsidRDefault="00F314E3" w:rsidP="00F314E3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314E3" w:rsidRPr="00F314E3" w:rsidRDefault="00F314E3" w:rsidP="00F314E3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314E3" w:rsidRPr="00F314E3" w:rsidRDefault="00F314E3" w:rsidP="00F314E3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314E3" w:rsidRPr="00F314E3" w:rsidRDefault="00F314E3" w:rsidP="00F314E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У обучающегося будут сформированы следующие умения </w:t>
      </w:r>
      <w:r w:rsidRPr="00F314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совместной деятельности:</w:t>
      </w:r>
    </w:p>
    <w:p w:rsidR="00F314E3" w:rsidRPr="00F314E3" w:rsidRDefault="00F314E3" w:rsidP="00F314E3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314E3" w:rsidRPr="00F314E3" w:rsidRDefault="00F314E3" w:rsidP="00F314E3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14E3" w:rsidRPr="00F314E3" w:rsidRDefault="00F314E3" w:rsidP="00F314E3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314E3" w:rsidRPr="00F314E3" w:rsidRDefault="00F314E3" w:rsidP="00F314E3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ответственно выполнять свою часть работы;</w:t>
      </w:r>
    </w:p>
    <w:p w:rsidR="00F314E3" w:rsidRPr="00F314E3" w:rsidRDefault="00F314E3" w:rsidP="00F314E3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оценивать свой вклад в общий результат;</w:t>
      </w:r>
    </w:p>
    <w:p w:rsidR="00F314E3" w:rsidRPr="00F314E3" w:rsidRDefault="00F314E3" w:rsidP="00F314E3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31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выполнять совместные проектные задания с опорой на предложенные образцы.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bookmarkStart w:id="6" w:name="block-11674670"/>
      <w:bookmarkEnd w:id="5"/>
      <w:r w:rsidRPr="00BC3C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F7625" w:rsidRPr="00BC3CC7" w:rsidRDefault="00622A92">
      <w:pPr>
        <w:spacing w:after="0" w:line="264" w:lineRule="auto"/>
        <w:ind w:left="120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F7625" w:rsidRDefault="00622A9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</w:t>
      </w:r>
      <w:r w:rsidRPr="00BC3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7625" w:rsidRDefault="00622A9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F7625" w:rsidRPr="00BC3CC7" w:rsidRDefault="00622A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9F7625">
      <w:pPr>
        <w:spacing w:after="0" w:line="264" w:lineRule="auto"/>
        <w:ind w:left="120"/>
        <w:jc w:val="both"/>
        <w:rPr>
          <w:lang w:val="ru-RU"/>
        </w:rPr>
      </w:pPr>
    </w:p>
    <w:p w:rsidR="009F7625" w:rsidRPr="00BC3CC7" w:rsidRDefault="009F7625">
      <w:pPr>
        <w:rPr>
          <w:lang w:val="ru-RU"/>
        </w:rPr>
        <w:sectPr w:rsidR="009F7625" w:rsidRPr="00BC3CC7">
          <w:pgSz w:w="11906" w:h="16383"/>
          <w:pgMar w:top="1134" w:right="850" w:bottom="1134" w:left="1701" w:header="720" w:footer="720" w:gutter="0"/>
          <w:cols w:space="720"/>
        </w:sectPr>
      </w:pPr>
    </w:p>
    <w:p w:rsidR="009F7625" w:rsidRDefault="00622A92">
      <w:pPr>
        <w:spacing w:after="0"/>
        <w:ind w:left="120"/>
      </w:pPr>
      <w:bookmarkStart w:id="7" w:name="block-11674671"/>
      <w:bookmarkEnd w:id="6"/>
      <w:r w:rsidRPr="00BC3C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7625" w:rsidRDefault="00622A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F762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</w:tr>
      <w:tr w:rsidR="009F7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625" w:rsidRDefault="009F7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625" w:rsidRDefault="009F762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625" w:rsidRDefault="009F7625"/>
        </w:tc>
      </w:tr>
      <w:tr w:rsidR="009F7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625" w:rsidRDefault="009F7625"/>
        </w:tc>
      </w:tr>
      <w:tr w:rsidR="009F7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625" w:rsidRDefault="009F7625"/>
        </w:tc>
      </w:tr>
      <w:tr w:rsidR="009F7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Pr="009358B3" w:rsidRDefault="009358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</w:tr>
      <w:tr w:rsidR="009F7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7625" w:rsidRDefault="00622A92" w:rsidP="00935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58B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7625" w:rsidRDefault="009F7625"/>
        </w:tc>
      </w:tr>
    </w:tbl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1674674"/>
      <w:bookmarkEnd w:id="7"/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0CDA" w:rsidRDefault="00210C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7625" w:rsidRDefault="00622A92">
      <w:pPr>
        <w:spacing w:after="0"/>
        <w:ind w:left="120"/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F7625" w:rsidRDefault="00622A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65"/>
        <w:gridCol w:w="1163"/>
        <w:gridCol w:w="1841"/>
        <w:gridCol w:w="1910"/>
        <w:gridCol w:w="1347"/>
        <w:gridCol w:w="2824"/>
      </w:tblGrid>
      <w:tr w:rsidR="009F762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</w:tr>
      <w:tr w:rsidR="009F7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625" w:rsidRDefault="009F7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625" w:rsidRDefault="009F76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625" w:rsidRDefault="009F7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625" w:rsidRDefault="009F7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625" w:rsidRDefault="009F7625"/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слова и обозначаемого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сочетаниях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7355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составить </w:t>
            </w: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625" w:rsidRPr="00B451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 w:rsidP="00093036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0930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Pr="00093036" w:rsidRDefault="000930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7625" w:rsidRDefault="009F7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7625" w:rsidRPr="00BC3CC7" w:rsidRDefault="009F7625">
            <w:pPr>
              <w:spacing w:after="0"/>
              <w:ind w:left="135"/>
              <w:rPr>
                <w:lang w:val="ru-RU"/>
              </w:rPr>
            </w:pPr>
          </w:p>
        </w:tc>
      </w:tr>
      <w:tr w:rsidR="009F7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625" w:rsidRPr="00BC3CC7" w:rsidRDefault="00622A92">
            <w:pPr>
              <w:spacing w:after="0"/>
              <w:ind w:left="135"/>
              <w:rPr>
                <w:lang w:val="ru-RU"/>
              </w:rPr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 w:rsidRPr="00BC3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7625" w:rsidRPr="00093036" w:rsidRDefault="00622A92" w:rsidP="000930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303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7625" w:rsidRDefault="00622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625" w:rsidRDefault="009F7625"/>
        </w:tc>
      </w:tr>
    </w:tbl>
    <w:p w:rsidR="009F7625" w:rsidRDefault="009F7625">
      <w:pPr>
        <w:sectPr w:rsidR="009F7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625" w:rsidRPr="00210CDA" w:rsidRDefault="00622A92">
      <w:pPr>
        <w:spacing w:after="0"/>
        <w:ind w:left="120"/>
        <w:rPr>
          <w:lang w:val="ru-RU"/>
        </w:rPr>
      </w:pPr>
      <w:bookmarkStart w:id="9" w:name="block-11674673"/>
      <w:bookmarkEnd w:id="8"/>
      <w:r w:rsidRPr="00210CD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F7625" w:rsidRPr="00210CDA" w:rsidRDefault="00622A92">
      <w:pPr>
        <w:spacing w:after="0" w:line="480" w:lineRule="auto"/>
        <w:ind w:left="120"/>
        <w:rPr>
          <w:lang w:val="ru-RU"/>
        </w:rPr>
      </w:pPr>
      <w:r w:rsidRPr="00210CD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F7625" w:rsidRPr="00BC3CC7" w:rsidRDefault="00622A92">
      <w:pPr>
        <w:spacing w:after="0" w:line="480" w:lineRule="auto"/>
        <w:ind w:left="120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 xml:space="preserve">​‌• Русский язык. Азбука: 1-й класс: учебник: в 2 частях, 1 класс/ Горецкий В.Г., Кирюшкин В.А., Виноградская Л.А.,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r w:rsidRPr="00BC3CC7">
        <w:rPr>
          <w:sz w:val="28"/>
          <w:lang w:val="ru-RU"/>
        </w:rPr>
        <w:br/>
      </w:r>
      <w:bookmarkStart w:id="10" w:name="dce57170-aafe-4279-bc99-7e0b1532e74c"/>
      <w:r w:rsidRPr="00BC3CC7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0"/>
      <w:r w:rsidRPr="00BC3C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7625" w:rsidRPr="00BC3CC7" w:rsidRDefault="00622A92">
      <w:pPr>
        <w:spacing w:after="0" w:line="480" w:lineRule="auto"/>
        <w:ind w:left="120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7625" w:rsidRPr="00BC3CC7" w:rsidRDefault="00622A92">
      <w:pPr>
        <w:spacing w:after="0"/>
        <w:ind w:left="120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​</w:t>
      </w:r>
    </w:p>
    <w:p w:rsidR="009F7625" w:rsidRPr="00BC3CC7" w:rsidRDefault="00622A92">
      <w:pPr>
        <w:spacing w:after="0" w:line="480" w:lineRule="auto"/>
        <w:ind w:left="120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7625" w:rsidRPr="00BC3CC7" w:rsidRDefault="00622A92">
      <w:pPr>
        <w:spacing w:after="0" w:line="480" w:lineRule="auto"/>
        <w:ind w:left="120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Жиренко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C3CC7">
        <w:rPr>
          <w:rFonts w:ascii="Times New Roman" w:hAnsi="Times New Roman"/>
          <w:color w:val="000000"/>
          <w:sz w:val="28"/>
          <w:lang w:val="ru-RU"/>
        </w:rPr>
        <w:t>Обухова :</w:t>
      </w:r>
      <w:proofErr w:type="gram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 Обучение грамоте. Чтение и письмо. 1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класс.Поурочные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 разработки к УМК В.Г. Горецкого и др.</w:t>
      </w:r>
      <w:r w:rsidRPr="00BC3CC7">
        <w:rPr>
          <w:sz w:val="28"/>
          <w:lang w:val="ru-RU"/>
        </w:rPr>
        <w:br/>
      </w:r>
      <w:bookmarkStart w:id="11" w:name="90a527ce-5992-48fa-934a-f9ebf19234e8"/>
      <w:r w:rsidRPr="00BC3CC7">
        <w:rPr>
          <w:rFonts w:ascii="Times New Roman" w:hAnsi="Times New Roman"/>
          <w:color w:val="000000"/>
          <w:sz w:val="28"/>
          <w:lang w:val="ru-RU"/>
        </w:rPr>
        <w:t xml:space="preserve"> Ольга Дмитриева: Русский язык.1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класс.Поурочные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 разработки к УМК В.П. </w:t>
      </w:r>
      <w:proofErr w:type="spellStart"/>
      <w:r w:rsidRPr="00BC3CC7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 xml:space="preserve">, В.Г. Горецкого. </w:t>
      </w:r>
      <w:proofErr w:type="gramStart"/>
      <w:r w:rsidRPr="00BC3CC7">
        <w:rPr>
          <w:rFonts w:ascii="Times New Roman" w:hAnsi="Times New Roman"/>
          <w:color w:val="000000"/>
          <w:sz w:val="28"/>
          <w:lang w:val="ru-RU"/>
        </w:rPr>
        <w:t>ФГОС.</w:t>
      </w:r>
      <w:bookmarkEnd w:id="11"/>
      <w:r w:rsidRPr="00BC3CC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C3CC7">
        <w:rPr>
          <w:rFonts w:ascii="Times New Roman" w:hAnsi="Times New Roman"/>
          <w:color w:val="000000"/>
          <w:sz w:val="28"/>
          <w:lang w:val="ru-RU"/>
        </w:rPr>
        <w:t>​</w:t>
      </w:r>
    </w:p>
    <w:p w:rsidR="009F7625" w:rsidRPr="00BC3CC7" w:rsidRDefault="009F7625">
      <w:pPr>
        <w:spacing w:after="0"/>
        <w:ind w:left="120"/>
        <w:rPr>
          <w:lang w:val="ru-RU"/>
        </w:rPr>
      </w:pPr>
    </w:p>
    <w:p w:rsidR="009F7625" w:rsidRPr="00BC3CC7" w:rsidRDefault="00622A92">
      <w:pPr>
        <w:spacing w:after="0" w:line="480" w:lineRule="auto"/>
        <w:ind w:left="120"/>
        <w:rPr>
          <w:lang w:val="ru-RU"/>
        </w:rPr>
      </w:pPr>
      <w:r w:rsidRPr="00BC3C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7625" w:rsidRPr="00BC3CC7" w:rsidRDefault="00622A92">
      <w:pPr>
        <w:spacing w:after="0" w:line="480" w:lineRule="auto"/>
        <w:ind w:left="120"/>
        <w:rPr>
          <w:lang w:val="ru-RU"/>
        </w:rPr>
      </w:pPr>
      <w:r w:rsidRPr="00BC3CC7">
        <w:rPr>
          <w:rFonts w:ascii="Times New Roman" w:hAnsi="Times New Roman"/>
          <w:color w:val="000000"/>
          <w:sz w:val="28"/>
          <w:lang w:val="ru-RU"/>
        </w:rPr>
        <w:t>​</w:t>
      </w:r>
      <w:r w:rsidRPr="00BC3CC7">
        <w:rPr>
          <w:rFonts w:ascii="Times New Roman" w:hAnsi="Times New Roman"/>
          <w:color w:val="333333"/>
          <w:sz w:val="28"/>
          <w:lang w:val="ru-RU"/>
        </w:rPr>
        <w:t>​‌</w:t>
      </w:r>
      <w:r w:rsidRPr="00BC3CC7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BC3CC7">
        <w:rPr>
          <w:sz w:val="28"/>
          <w:lang w:val="ru-RU"/>
        </w:rPr>
        <w:br/>
      </w:r>
      <w:bookmarkStart w:id="12" w:name="f6c4fe85-87f1-4037-9dc4-845745bb7b9d"/>
      <w:r w:rsidRPr="00BC3C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C3C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C3C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C3CC7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C3CC7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BC3CC7">
        <w:rPr>
          <w:rFonts w:ascii="Times New Roman" w:hAnsi="Times New Roman"/>
          <w:color w:val="000000"/>
          <w:sz w:val="28"/>
          <w:lang w:val="ru-RU"/>
        </w:rPr>
        <w:t>8</w:t>
      </w:r>
      <w:bookmarkEnd w:id="12"/>
      <w:r w:rsidRPr="00BC3CC7">
        <w:rPr>
          <w:rFonts w:ascii="Times New Roman" w:hAnsi="Times New Roman"/>
          <w:color w:val="333333"/>
          <w:sz w:val="28"/>
          <w:lang w:val="ru-RU"/>
        </w:rPr>
        <w:t>‌</w:t>
      </w:r>
      <w:r w:rsidRPr="00BC3CC7">
        <w:rPr>
          <w:rFonts w:ascii="Times New Roman" w:hAnsi="Times New Roman"/>
          <w:color w:val="000000"/>
          <w:sz w:val="28"/>
          <w:lang w:val="ru-RU"/>
        </w:rPr>
        <w:t>​</w:t>
      </w:r>
    </w:p>
    <w:p w:rsidR="009F7625" w:rsidRPr="00BC3CC7" w:rsidRDefault="009F7625">
      <w:pPr>
        <w:rPr>
          <w:lang w:val="ru-RU"/>
        </w:rPr>
        <w:sectPr w:rsidR="009F7625" w:rsidRPr="00BC3CC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22A92" w:rsidRPr="00BC3CC7" w:rsidRDefault="00622A92">
      <w:pPr>
        <w:rPr>
          <w:lang w:val="ru-RU"/>
        </w:rPr>
      </w:pPr>
    </w:p>
    <w:sectPr w:rsidR="00622A92" w:rsidRPr="00BC3C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3E6"/>
    <w:multiLevelType w:val="multilevel"/>
    <w:tmpl w:val="18BC6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318FC"/>
    <w:multiLevelType w:val="multilevel"/>
    <w:tmpl w:val="4B3A6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450D0"/>
    <w:multiLevelType w:val="multilevel"/>
    <w:tmpl w:val="04581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F0B69"/>
    <w:multiLevelType w:val="multilevel"/>
    <w:tmpl w:val="DAF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84538"/>
    <w:multiLevelType w:val="multilevel"/>
    <w:tmpl w:val="96667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A7FA7"/>
    <w:multiLevelType w:val="multilevel"/>
    <w:tmpl w:val="FDCC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5D531E"/>
    <w:multiLevelType w:val="multilevel"/>
    <w:tmpl w:val="E110C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438F0"/>
    <w:multiLevelType w:val="multilevel"/>
    <w:tmpl w:val="2C7C0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90B6B"/>
    <w:multiLevelType w:val="multilevel"/>
    <w:tmpl w:val="52E21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25619"/>
    <w:multiLevelType w:val="multilevel"/>
    <w:tmpl w:val="819A5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7214FF"/>
    <w:multiLevelType w:val="multilevel"/>
    <w:tmpl w:val="511E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484182"/>
    <w:multiLevelType w:val="multilevel"/>
    <w:tmpl w:val="AC56F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617543"/>
    <w:multiLevelType w:val="multilevel"/>
    <w:tmpl w:val="CAF82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3B2EB0"/>
    <w:multiLevelType w:val="multilevel"/>
    <w:tmpl w:val="C85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7D7C52"/>
    <w:multiLevelType w:val="multilevel"/>
    <w:tmpl w:val="5E6C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D05553"/>
    <w:multiLevelType w:val="multilevel"/>
    <w:tmpl w:val="2E92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5F3E5B"/>
    <w:multiLevelType w:val="multilevel"/>
    <w:tmpl w:val="DA1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100732"/>
    <w:multiLevelType w:val="multilevel"/>
    <w:tmpl w:val="6CD49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ED6949"/>
    <w:multiLevelType w:val="multilevel"/>
    <w:tmpl w:val="E74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E613D9"/>
    <w:multiLevelType w:val="multilevel"/>
    <w:tmpl w:val="4622F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EE2FF6"/>
    <w:multiLevelType w:val="multilevel"/>
    <w:tmpl w:val="74520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1503BE"/>
    <w:multiLevelType w:val="multilevel"/>
    <w:tmpl w:val="97E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3070E4"/>
    <w:multiLevelType w:val="multilevel"/>
    <w:tmpl w:val="6BF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A4F1B"/>
    <w:multiLevelType w:val="multilevel"/>
    <w:tmpl w:val="2CECE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B02C61"/>
    <w:multiLevelType w:val="multilevel"/>
    <w:tmpl w:val="967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E97F0F"/>
    <w:multiLevelType w:val="multilevel"/>
    <w:tmpl w:val="73C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63147B"/>
    <w:multiLevelType w:val="multilevel"/>
    <w:tmpl w:val="BAD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133E0C"/>
    <w:multiLevelType w:val="multilevel"/>
    <w:tmpl w:val="041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F83059"/>
    <w:multiLevelType w:val="multilevel"/>
    <w:tmpl w:val="1A9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4A56AA"/>
    <w:multiLevelType w:val="multilevel"/>
    <w:tmpl w:val="DD1A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60678F"/>
    <w:multiLevelType w:val="multilevel"/>
    <w:tmpl w:val="3E7C9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2568C0"/>
    <w:multiLevelType w:val="multilevel"/>
    <w:tmpl w:val="BC882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5B0060"/>
    <w:multiLevelType w:val="multilevel"/>
    <w:tmpl w:val="24BC9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31"/>
  </w:num>
  <w:num w:numId="5">
    <w:abstractNumId w:val="9"/>
  </w:num>
  <w:num w:numId="6">
    <w:abstractNumId w:val="23"/>
  </w:num>
  <w:num w:numId="7">
    <w:abstractNumId w:val="30"/>
  </w:num>
  <w:num w:numId="8">
    <w:abstractNumId w:val="17"/>
  </w:num>
  <w:num w:numId="9">
    <w:abstractNumId w:val="0"/>
  </w:num>
  <w:num w:numId="10">
    <w:abstractNumId w:val="4"/>
  </w:num>
  <w:num w:numId="11">
    <w:abstractNumId w:val="19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  <w:num w:numId="17">
    <w:abstractNumId w:val="11"/>
  </w:num>
  <w:num w:numId="18">
    <w:abstractNumId w:val="10"/>
  </w:num>
  <w:num w:numId="19">
    <w:abstractNumId w:val="16"/>
  </w:num>
  <w:num w:numId="20">
    <w:abstractNumId w:val="25"/>
  </w:num>
  <w:num w:numId="21">
    <w:abstractNumId w:val="24"/>
  </w:num>
  <w:num w:numId="22">
    <w:abstractNumId w:val="21"/>
  </w:num>
  <w:num w:numId="23">
    <w:abstractNumId w:val="18"/>
  </w:num>
  <w:num w:numId="24">
    <w:abstractNumId w:val="3"/>
  </w:num>
  <w:num w:numId="25">
    <w:abstractNumId w:val="29"/>
  </w:num>
  <w:num w:numId="26">
    <w:abstractNumId w:val="14"/>
  </w:num>
  <w:num w:numId="27">
    <w:abstractNumId w:val="15"/>
  </w:num>
  <w:num w:numId="28">
    <w:abstractNumId w:val="27"/>
  </w:num>
  <w:num w:numId="29">
    <w:abstractNumId w:val="28"/>
  </w:num>
  <w:num w:numId="30">
    <w:abstractNumId w:val="13"/>
  </w:num>
  <w:num w:numId="31">
    <w:abstractNumId w:val="26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7625"/>
    <w:rsid w:val="00093036"/>
    <w:rsid w:val="00210CDA"/>
    <w:rsid w:val="00622A92"/>
    <w:rsid w:val="0073558B"/>
    <w:rsid w:val="007E42C5"/>
    <w:rsid w:val="009358B3"/>
    <w:rsid w:val="009F7625"/>
    <w:rsid w:val="00B45122"/>
    <w:rsid w:val="00BC3CC7"/>
    <w:rsid w:val="00F3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3C9"/>
  <w15:docId w15:val="{EF83892B-44BD-4C4E-B368-1B8FD72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7658</Words>
  <Characters>43652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2023-09-13T15:02:00Z</dcterms:created>
  <dcterms:modified xsi:type="dcterms:W3CDTF">2023-09-19T08:37:00Z</dcterms:modified>
</cp:coreProperties>
</file>